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43" w:rsidRPr="004043E3" w:rsidRDefault="00B06643" w:rsidP="00B066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043E3">
        <w:rPr>
          <w:rFonts w:ascii="Arial" w:hAnsi="Arial" w:cs="Arial"/>
          <w:b/>
          <w:color w:val="000000" w:themeColor="text1"/>
          <w:sz w:val="24"/>
          <w:szCs w:val="24"/>
        </w:rPr>
        <w:t xml:space="preserve">  АДМИНИСТРАЦИЯ</w:t>
      </w:r>
    </w:p>
    <w:p w:rsidR="00B06643" w:rsidRPr="004043E3" w:rsidRDefault="00312CF5" w:rsidP="00B0664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043E3">
        <w:rPr>
          <w:rFonts w:ascii="Arial" w:hAnsi="Arial" w:cs="Arial"/>
          <w:b/>
          <w:color w:val="000000" w:themeColor="text1"/>
          <w:sz w:val="24"/>
          <w:szCs w:val="24"/>
        </w:rPr>
        <w:t>ШАРАШЕНСКОГО</w:t>
      </w:r>
      <w:r w:rsidR="00B06643" w:rsidRPr="004043E3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</w:t>
      </w:r>
    </w:p>
    <w:p w:rsidR="00B06643" w:rsidRPr="004043E3" w:rsidRDefault="00B06643" w:rsidP="00B0664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043E3">
        <w:rPr>
          <w:rFonts w:ascii="Arial" w:hAnsi="Arial" w:cs="Arial"/>
          <w:b/>
          <w:color w:val="000000" w:themeColor="text1"/>
          <w:sz w:val="24"/>
          <w:szCs w:val="24"/>
        </w:rPr>
        <w:t>АЛЕКСЕЕВСКОГО МУНИЦИПАЛЬНОГО РАЙОНА</w:t>
      </w:r>
    </w:p>
    <w:p w:rsidR="00B06643" w:rsidRPr="004043E3" w:rsidRDefault="00B06643" w:rsidP="00B0664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043E3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p w:rsidR="00B06643" w:rsidRPr="004043E3" w:rsidRDefault="00B06643" w:rsidP="00B06643">
      <w:pPr>
        <w:pStyle w:val="1"/>
        <w:spacing w:after="0"/>
        <w:ind w:firstLine="540"/>
        <w:jc w:val="center"/>
        <w:rPr>
          <w:b w:val="0"/>
          <w:color w:val="000000" w:themeColor="text1"/>
          <w:sz w:val="28"/>
          <w:szCs w:val="28"/>
        </w:rPr>
      </w:pPr>
      <w:proofErr w:type="gramStart"/>
      <w:r w:rsidRPr="004043E3">
        <w:rPr>
          <w:color w:val="000000" w:themeColor="text1"/>
          <w:sz w:val="28"/>
          <w:szCs w:val="28"/>
        </w:rPr>
        <w:t>П</w:t>
      </w:r>
      <w:proofErr w:type="gramEnd"/>
      <w:r w:rsidRPr="004043E3">
        <w:rPr>
          <w:color w:val="000000" w:themeColor="text1"/>
          <w:sz w:val="28"/>
          <w:szCs w:val="28"/>
        </w:rPr>
        <w:t xml:space="preserve"> О С Т А Н О В Л Е Н И Е</w:t>
      </w:r>
    </w:p>
    <w:p w:rsidR="00B06643" w:rsidRPr="004043E3" w:rsidRDefault="00B06643" w:rsidP="00B0664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043E3">
        <w:rPr>
          <w:rFonts w:ascii="Arial" w:hAnsi="Arial" w:cs="Arial"/>
          <w:color w:val="000000" w:themeColor="text1"/>
        </w:rPr>
        <w:t xml:space="preserve">   </w:t>
      </w:r>
    </w:p>
    <w:p w:rsidR="00B06643" w:rsidRPr="004043E3" w:rsidRDefault="00B06643" w:rsidP="00B0664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043E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043E3" w:rsidRPr="004043E3">
        <w:rPr>
          <w:rFonts w:ascii="Arial" w:hAnsi="Arial" w:cs="Arial"/>
          <w:color w:val="000000" w:themeColor="text1"/>
          <w:sz w:val="24"/>
          <w:szCs w:val="24"/>
        </w:rPr>
        <w:t>16</w:t>
      </w:r>
      <w:r w:rsidRPr="004043E3">
        <w:rPr>
          <w:rFonts w:ascii="Arial" w:hAnsi="Arial" w:cs="Arial"/>
          <w:color w:val="000000" w:themeColor="text1"/>
          <w:sz w:val="24"/>
          <w:szCs w:val="24"/>
        </w:rPr>
        <w:t>.</w:t>
      </w:r>
      <w:r w:rsidR="000C4C81" w:rsidRPr="004043E3">
        <w:rPr>
          <w:rFonts w:ascii="Arial" w:hAnsi="Arial" w:cs="Arial"/>
          <w:color w:val="000000" w:themeColor="text1"/>
          <w:sz w:val="24"/>
          <w:szCs w:val="24"/>
        </w:rPr>
        <w:t>12</w:t>
      </w:r>
      <w:r w:rsidRPr="004043E3">
        <w:rPr>
          <w:rFonts w:ascii="Arial" w:hAnsi="Arial" w:cs="Arial"/>
          <w:color w:val="000000" w:themeColor="text1"/>
          <w:sz w:val="24"/>
          <w:szCs w:val="24"/>
        </w:rPr>
        <w:t>.</w:t>
      </w:r>
      <w:r w:rsidR="004043E3" w:rsidRPr="004043E3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4043E3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="00537697" w:rsidRPr="004043E3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4043E3">
        <w:rPr>
          <w:rFonts w:ascii="Arial" w:hAnsi="Arial" w:cs="Arial"/>
          <w:color w:val="000000" w:themeColor="text1"/>
          <w:sz w:val="24"/>
          <w:szCs w:val="24"/>
        </w:rPr>
        <w:t xml:space="preserve">     № </w:t>
      </w:r>
      <w:r w:rsidR="004043E3" w:rsidRPr="004043E3">
        <w:rPr>
          <w:rFonts w:ascii="Arial" w:hAnsi="Arial" w:cs="Arial"/>
          <w:color w:val="000000" w:themeColor="text1"/>
          <w:sz w:val="24"/>
          <w:szCs w:val="24"/>
        </w:rPr>
        <w:t>86</w:t>
      </w:r>
    </w:p>
    <w:p w:rsidR="00B06643" w:rsidRPr="004043E3" w:rsidRDefault="00B06643" w:rsidP="00B0664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153E5" w:rsidRPr="007B1EB7" w:rsidRDefault="002153E5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043E3">
        <w:rPr>
          <w:rFonts w:ascii="Arial" w:hAnsi="Arial" w:cs="Arial"/>
          <w:color w:val="000000" w:themeColor="text1"/>
          <w:sz w:val="24"/>
          <w:szCs w:val="24"/>
        </w:rPr>
        <w:t>О внесени</w:t>
      </w:r>
      <w:r w:rsidR="000C4C81" w:rsidRPr="004043E3">
        <w:rPr>
          <w:rFonts w:ascii="Arial" w:hAnsi="Arial" w:cs="Arial"/>
          <w:color w:val="000000" w:themeColor="text1"/>
          <w:sz w:val="24"/>
          <w:szCs w:val="24"/>
        </w:rPr>
        <w:t>и</w:t>
      </w:r>
      <w:r w:rsidR="004043E3" w:rsidRPr="004043E3">
        <w:rPr>
          <w:rFonts w:ascii="Arial" w:hAnsi="Arial" w:cs="Arial"/>
          <w:color w:val="000000" w:themeColor="text1"/>
          <w:sz w:val="24"/>
          <w:szCs w:val="24"/>
        </w:rPr>
        <w:t xml:space="preserve"> изменений в постановление от 10.11</w:t>
      </w:r>
      <w:r w:rsidR="004043E3">
        <w:rPr>
          <w:rFonts w:ascii="Arial" w:hAnsi="Arial" w:cs="Arial"/>
          <w:color w:val="000000" w:themeColor="text1"/>
          <w:sz w:val="24"/>
          <w:szCs w:val="24"/>
        </w:rPr>
        <w:t>.2023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C5723" w:rsidRPr="007B1EB7" w:rsidRDefault="002153E5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B86E80">
        <w:rPr>
          <w:rFonts w:ascii="Arial" w:hAnsi="Arial" w:cs="Arial"/>
          <w:color w:val="000000" w:themeColor="text1"/>
          <w:sz w:val="24"/>
          <w:szCs w:val="24"/>
        </w:rPr>
        <w:t>87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1C5723" w:rsidRPr="007B1EB7">
        <w:rPr>
          <w:rFonts w:ascii="Arial" w:hAnsi="Arial" w:cs="Arial"/>
          <w:color w:val="000000" w:themeColor="text1"/>
          <w:sz w:val="24"/>
          <w:szCs w:val="24"/>
        </w:rPr>
        <w:t>Об у</w:t>
      </w:r>
      <w:r w:rsidR="003B60BF">
        <w:rPr>
          <w:rFonts w:ascii="Arial" w:hAnsi="Arial" w:cs="Arial"/>
          <w:color w:val="000000" w:themeColor="text1"/>
          <w:sz w:val="24"/>
          <w:szCs w:val="24"/>
        </w:rPr>
        <w:t xml:space="preserve">тверждении муниципальной </w:t>
      </w:r>
      <w:r w:rsidR="001C5723" w:rsidRPr="007B1EB7">
        <w:rPr>
          <w:rFonts w:ascii="Arial" w:hAnsi="Arial" w:cs="Arial"/>
          <w:color w:val="000000" w:themeColor="text1"/>
          <w:sz w:val="24"/>
          <w:szCs w:val="24"/>
        </w:rPr>
        <w:t xml:space="preserve"> программы</w:t>
      </w:r>
      <w:bookmarkStart w:id="0" w:name="_GoBack"/>
      <w:bookmarkEnd w:id="0"/>
    </w:p>
    <w:p w:rsidR="00964203" w:rsidRPr="007B1EB7" w:rsidRDefault="001C572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>«</w:t>
      </w:r>
      <w:r w:rsidR="00964203" w:rsidRPr="007B1EB7">
        <w:rPr>
          <w:rFonts w:ascii="Arial" w:hAnsi="Arial" w:cs="Arial"/>
          <w:color w:val="000000" w:themeColor="text1"/>
          <w:sz w:val="24"/>
          <w:szCs w:val="26"/>
        </w:rPr>
        <w:t>Развитие территориального общественного самоуправления</w:t>
      </w:r>
    </w:p>
    <w:p w:rsidR="00964203" w:rsidRPr="007B1EB7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7B1EB7">
        <w:rPr>
          <w:rFonts w:ascii="Arial" w:hAnsi="Arial" w:cs="Arial"/>
          <w:color w:val="000000" w:themeColor="text1"/>
          <w:sz w:val="24"/>
          <w:szCs w:val="26"/>
        </w:rPr>
        <w:t>Шарашенского сельского поселения Алексеевского</w:t>
      </w:r>
    </w:p>
    <w:p w:rsidR="00964203" w:rsidRPr="007B1EB7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7B1EB7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на </w:t>
      </w:r>
      <w:r w:rsidR="004043E3">
        <w:rPr>
          <w:rFonts w:ascii="Arial" w:hAnsi="Arial" w:cs="Arial"/>
          <w:color w:val="000000" w:themeColor="text1"/>
          <w:sz w:val="24"/>
          <w:szCs w:val="26"/>
        </w:rPr>
        <w:t>2024</w:t>
      </w:r>
      <w:r w:rsidRPr="007B1EB7">
        <w:rPr>
          <w:rFonts w:ascii="Arial" w:hAnsi="Arial" w:cs="Arial"/>
          <w:color w:val="000000" w:themeColor="text1"/>
          <w:sz w:val="24"/>
          <w:szCs w:val="26"/>
        </w:rPr>
        <w:t>-</w:t>
      </w:r>
      <w:r w:rsidR="0037019E" w:rsidRPr="007B1EB7">
        <w:rPr>
          <w:rFonts w:ascii="Arial" w:hAnsi="Arial" w:cs="Arial"/>
          <w:color w:val="000000" w:themeColor="text1"/>
          <w:sz w:val="24"/>
          <w:szCs w:val="26"/>
        </w:rPr>
        <w:t>20</w:t>
      </w:r>
      <w:r w:rsidR="004043E3">
        <w:rPr>
          <w:rFonts w:ascii="Arial" w:hAnsi="Arial" w:cs="Arial"/>
          <w:color w:val="000000" w:themeColor="text1"/>
          <w:sz w:val="24"/>
          <w:szCs w:val="26"/>
        </w:rPr>
        <w:t>26</w:t>
      </w:r>
      <w:r w:rsidR="00884079" w:rsidRPr="007B1EB7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Pr="007B1EB7">
        <w:rPr>
          <w:rFonts w:ascii="Arial" w:hAnsi="Arial" w:cs="Arial"/>
          <w:color w:val="000000" w:themeColor="text1"/>
          <w:sz w:val="24"/>
          <w:szCs w:val="26"/>
        </w:rPr>
        <w:t>годы»</w:t>
      </w:r>
    </w:p>
    <w:p w:rsidR="00110062" w:rsidRPr="007B1EB7" w:rsidRDefault="00110062" w:rsidP="00964203">
      <w:pPr>
        <w:spacing w:after="0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110062" w:rsidRPr="007B1EB7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дминистрация </w:t>
      </w:r>
      <w:proofErr w:type="spellStart"/>
      <w:r w:rsidRPr="007B1EB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proofErr w:type="gramStart"/>
      <w:r w:rsidRPr="007B1EB7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7B1EB7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я е т:</w:t>
      </w:r>
    </w:p>
    <w:p w:rsidR="00EF17ED" w:rsidRPr="007B1EB7" w:rsidRDefault="001C5723" w:rsidP="002153E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br/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    1. Внести изменения в постановление </w:t>
      </w:r>
      <w:r w:rsidR="00B86E80">
        <w:rPr>
          <w:rFonts w:ascii="Arial" w:hAnsi="Arial" w:cs="Arial"/>
          <w:color w:val="000000" w:themeColor="text1"/>
          <w:sz w:val="24"/>
          <w:szCs w:val="24"/>
        </w:rPr>
        <w:t>№ 87</w:t>
      </w:r>
      <w:r w:rsidR="00884079"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4C81" w:rsidRPr="007B1EB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043E3">
        <w:rPr>
          <w:rFonts w:ascii="Arial" w:hAnsi="Arial" w:cs="Arial"/>
          <w:color w:val="000000" w:themeColor="text1"/>
          <w:sz w:val="24"/>
          <w:szCs w:val="24"/>
        </w:rPr>
        <w:t>10.11.2023</w:t>
      </w:r>
      <w:r w:rsidR="00884079"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 «Об</w:t>
      </w:r>
      <w:r w:rsidR="00EF17ED" w:rsidRPr="007B1EB7">
        <w:rPr>
          <w:rFonts w:ascii="Arial" w:hAnsi="Arial" w:cs="Arial"/>
          <w:color w:val="000000" w:themeColor="text1"/>
          <w:sz w:val="24"/>
          <w:szCs w:val="24"/>
        </w:rPr>
        <w:t xml:space="preserve"> у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>твержде</w:t>
      </w:r>
      <w:r w:rsidR="003B60BF">
        <w:rPr>
          <w:rFonts w:ascii="Arial" w:hAnsi="Arial" w:cs="Arial"/>
          <w:color w:val="000000" w:themeColor="text1"/>
          <w:sz w:val="24"/>
          <w:szCs w:val="24"/>
        </w:rPr>
        <w:t xml:space="preserve">нии муниципальной 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программы «Развитие территориального </w:t>
      </w:r>
    </w:p>
    <w:p w:rsidR="00EF17ED" w:rsidRPr="007B1EB7" w:rsidRDefault="002153E5" w:rsidP="00B910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>общественного самоуправления Шарашенского сельского поселения</w:t>
      </w:r>
    </w:p>
    <w:p w:rsidR="00B910FC" w:rsidRPr="007B1EB7" w:rsidRDefault="002153E5" w:rsidP="00B910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r w:rsidR="00B910FC"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4E9F" w:rsidRPr="007B1EB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на </w:t>
      </w:r>
      <w:r w:rsidR="004043E3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>-20</w:t>
      </w:r>
      <w:r w:rsidR="004043E3">
        <w:rPr>
          <w:rFonts w:ascii="Arial" w:hAnsi="Arial" w:cs="Arial"/>
          <w:color w:val="000000" w:themeColor="text1"/>
          <w:sz w:val="24"/>
          <w:szCs w:val="24"/>
        </w:rPr>
        <w:t>26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годы» согласно</w:t>
      </w:r>
    </w:p>
    <w:p w:rsidR="002153E5" w:rsidRPr="007B1EB7" w:rsidRDefault="002153E5" w:rsidP="00B910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приложени</w:t>
      </w:r>
      <w:r w:rsidR="00EF17ED" w:rsidRPr="007B1EB7">
        <w:rPr>
          <w:rFonts w:ascii="Arial" w:hAnsi="Arial" w:cs="Arial"/>
          <w:color w:val="000000" w:themeColor="text1"/>
          <w:sz w:val="24"/>
          <w:szCs w:val="24"/>
        </w:rPr>
        <w:t>я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910FC" w:rsidRPr="007B1EB7" w:rsidRDefault="00B86E80" w:rsidP="00B910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- справка № 39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об изменении росписи расходов и лимитов бюджетных </w:t>
      </w:r>
    </w:p>
    <w:p w:rsidR="002153E5" w:rsidRPr="007B1EB7" w:rsidRDefault="004043E3" w:rsidP="00B910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обязательств на 2024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год </w:t>
      </w:r>
    </w:p>
    <w:p w:rsidR="002153E5" w:rsidRPr="007B1EB7" w:rsidRDefault="002153E5" w:rsidP="002153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         с  раздела 05</w:t>
      </w:r>
    </w:p>
    <w:p w:rsidR="002153E5" w:rsidRPr="007B1EB7" w:rsidRDefault="002153E5" w:rsidP="002153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             подраздел 03</w:t>
      </w:r>
    </w:p>
    <w:p w:rsidR="002153E5" w:rsidRPr="007B1EB7" w:rsidRDefault="002153E5" w:rsidP="002153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             целевая статья 0700107050</w:t>
      </w:r>
    </w:p>
    <w:p w:rsidR="002153E5" w:rsidRPr="007B1EB7" w:rsidRDefault="002153E5" w:rsidP="002153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             вид расходов 244                                          - </w:t>
      </w:r>
      <w:r w:rsidR="00227E27" w:rsidRPr="007B1EB7">
        <w:rPr>
          <w:rFonts w:ascii="Arial" w:hAnsi="Arial" w:cs="Arial"/>
          <w:color w:val="000000" w:themeColor="text1"/>
          <w:sz w:val="24"/>
          <w:szCs w:val="24"/>
        </w:rPr>
        <w:t xml:space="preserve">30000 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руб. </w:t>
      </w:r>
    </w:p>
    <w:p w:rsidR="002153E5" w:rsidRPr="007B1EB7" w:rsidRDefault="002153E5" w:rsidP="002153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153E5" w:rsidRPr="007B1EB7" w:rsidRDefault="002153E5" w:rsidP="002153E5">
      <w:pPr>
        <w:pStyle w:val="ae"/>
        <w:spacing w:before="0" w:beforeAutospacing="0" w:after="0" w:afterAutospacing="0"/>
        <w:ind w:left="284"/>
        <w:rPr>
          <w:rFonts w:ascii="Arial" w:hAnsi="Arial" w:cs="Arial"/>
          <w:color w:val="000000" w:themeColor="text1"/>
        </w:rPr>
      </w:pPr>
      <w:r w:rsidRPr="007B1EB7">
        <w:rPr>
          <w:rFonts w:ascii="Arial" w:hAnsi="Arial" w:cs="Arial"/>
          <w:color w:val="000000" w:themeColor="text1"/>
        </w:rPr>
        <w:t>2. Настоящее постановление подлежит обнародованию.</w:t>
      </w:r>
    </w:p>
    <w:p w:rsidR="002153E5" w:rsidRPr="007B1EB7" w:rsidRDefault="002153E5" w:rsidP="002153E5">
      <w:pPr>
        <w:pStyle w:val="ae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B1EB7">
        <w:rPr>
          <w:rFonts w:ascii="Arial" w:hAnsi="Arial" w:cs="Arial"/>
          <w:color w:val="000000" w:themeColor="text1"/>
        </w:rPr>
        <w:t xml:space="preserve">    3. </w:t>
      </w:r>
      <w:proofErr w:type="gramStart"/>
      <w:r w:rsidRPr="007B1EB7">
        <w:rPr>
          <w:rFonts w:ascii="Arial" w:hAnsi="Arial" w:cs="Arial"/>
          <w:color w:val="000000" w:themeColor="text1"/>
        </w:rPr>
        <w:t>Контроль за</w:t>
      </w:r>
      <w:proofErr w:type="gramEnd"/>
      <w:r w:rsidRPr="007B1EB7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2153E5" w:rsidRPr="007B1EB7" w:rsidRDefault="002153E5" w:rsidP="002153E5">
      <w:pPr>
        <w:pStyle w:val="ae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1C5723" w:rsidRPr="007B1EB7" w:rsidRDefault="001C5723" w:rsidP="002153E5">
      <w:pPr>
        <w:spacing w:after="0"/>
        <w:rPr>
          <w:rFonts w:ascii="Arial" w:hAnsi="Arial" w:cs="Arial"/>
          <w:color w:val="000000" w:themeColor="text1"/>
        </w:rPr>
      </w:pPr>
    </w:p>
    <w:p w:rsidR="003E6BA8" w:rsidRPr="007B1EB7" w:rsidRDefault="001C5723" w:rsidP="002153E5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  <w:br/>
      </w:r>
      <w:r w:rsidR="003E6BA8" w:rsidRPr="007B1EB7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3E6BA8" w:rsidRPr="007B1EB7" w:rsidRDefault="003E6BA8" w:rsidP="002153E5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                                                </w:t>
      </w:r>
      <w:r w:rsidR="004043E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proofErr w:type="spellStart"/>
      <w:r w:rsidR="004043E3">
        <w:rPr>
          <w:rFonts w:ascii="Arial" w:hAnsi="Arial" w:cs="Arial"/>
          <w:color w:val="000000" w:themeColor="text1"/>
          <w:sz w:val="24"/>
          <w:szCs w:val="24"/>
        </w:rPr>
        <w:t>М.А.Чалов</w:t>
      </w:r>
      <w:proofErr w:type="spellEnd"/>
    </w:p>
    <w:p w:rsidR="003E6BA8" w:rsidRPr="007B1EB7" w:rsidRDefault="003E6BA8" w:rsidP="002153E5">
      <w:pPr>
        <w:spacing w:after="0"/>
        <w:rPr>
          <w:rFonts w:ascii="Arial" w:hAnsi="Arial" w:cs="Arial"/>
          <w:color w:val="000000" w:themeColor="text1"/>
        </w:rPr>
      </w:pPr>
    </w:p>
    <w:p w:rsidR="003E6BA8" w:rsidRPr="007B1EB7" w:rsidRDefault="003E6BA8" w:rsidP="002153E5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2153E5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964203" w:rsidRPr="007B1EB7" w:rsidRDefault="00964203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785F69" w:rsidRPr="007B1EB7" w:rsidRDefault="00785F69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1417"/>
        <w:gridCol w:w="992"/>
        <w:gridCol w:w="992"/>
        <w:gridCol w:w="992"/>
        <w:gridCol w:w="363"/>
        <w:gridCol w:w="630"/>
      </w:tblGrid>
      <w:tr w:rsidR="002153E5" w:rsidRPr="007B1EB7" w:rsidTr="00EF17ED">
        <w:trPr>
          <w:gridAfter w:val="1"/>
          <w:wAfter w:w="630" w:type="dxa"/>
          <w:trHeight w:val="88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7B1EB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Приложение № 7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к порядку составления и ведения бюджетной росписи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УТВЕРЖДЕНО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глава Шарашенского сельского поселения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="004043E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_________________ Чалов М.А</w:t>
            </w: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.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(подпись)        (расшифровка подписи)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="00C64E9F"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043E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«16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» </w:t>
            </w:r>
            <w:r w:rsidR="00227E27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декабря</w:t>
            </w:r>
            <w:r w:rsidR="00404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2024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:rsidR="002153E5" w:rsidRPr="007B1EB7" w:rsidRDefault="00B86E80" w:rsidP="002E3FB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16"/>
                <w:szCs w:val="16"/>
              </w:rPr>
              <w:t>Справка № 39</w:t>
            </w:r>
            <w:r w:rsidR="002153E5" w:rsidRPr="007B1EB7">
              <w:rPr>
                <w:rFonts w:ascii="Times New Roman" w:hAnsi="Times New Roman"/>
                <w:b/>
                <w:bCs/>
                <w:i/>
                <w:color w:val="000000" w:themeColor="text1"/>
                <w:sz w:val="16"/>
                <w:szCs w:val="16"/>
              </w:rPr>
              <w:br/>
              <w:t>об изменении росписи расходов и лимитов бюджетных обязательств</w:t>
            </w:r>
          </w:p>
        </w:tc>
      </w:tr>
      <w:tr w:rsidR="002153E5" w:rsidRPr="007B1EB7" w:rsidTr="00EF17ED">
        <w:trPr>
          <w:gridAfter w:val="1"/>
          <w:wAfter w:w="630" w:type="dxa"/>
          <w:trHeight w:val="37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4043E3" w:rsidP="002E3F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 2024</w:t>
            </w:r>
            <w:r w:rsidR="002153E5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</w:tr>
      <w:tr w:rsidR="002153E5" w:rsidRPr="007B1EB7" w:rsidTr="00EF17ED">
        <w:trPr>
          <w:gridAfter w:val="1"/>
          <w:wAfter w:w="630" w:type="dxa"/>
          <w:trHeight w:val="240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(текущий финансовый год)</w:t>
            </w:r>
          </w:p>
        </w:tc>
      </w:tr>
      <w:tr w:rsidR="002153E5" w:rsidRPr="007B1EB7" w:rsidTr="00EF17ED">
        <w:trPr>
          <w:gridAfter w:val="1"/>
          <w:wAfter w:w="630" w:type="dxa"/>
          <w:trHeight w:val="240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4043E3" w:rsidP="00227E2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"16</w:t>
            </w:r>
            <w:r w:rsidR="00C64E9F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</w:t>
            </w:r>
            <w:r w:rsidR="002153E5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227E27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декабря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2024</w:t>
            </w:r>
            <w:r w:rsidR="002153E5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</w:tc>
      </w:tr>
      <w:tr w:rsidR="002153E5" w:rsidRPr="007B1EB7" w:rsidTr="00EF17ED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ED" w:rsidRPr="007B1EB7" w:rsidRDefault="002153E5" w:rsidP="00EF17ED">
            <w:pPr>
              <w:spacing w:after="0"/>
              <w:ind w:right="-533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Главный распорядитель средств областного бюджета </w:t>
            </w:r>
            <w:r w:rsidRPr="007B1EB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администрация Шарашенско</w:t>
            </w:r>
            <w:r w:rsidR="00EF17ED" w:rsidRPr="007B1EB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го</w:t>
            </w:r>
          </w:p>
          <w:p w:rsidR="002153E5" w:rsidRPr="007B1EB7" w:rsidRDefault="002153E5" w:rsidP="00EF17ED">
            <w:pPr>
              <w:spacing w:after="0"/>
              <w:ind w:right="-5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Раздел 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 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Целевая статья 0700107050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Вид расходов 244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Единица измерения: </w:t>
            </w:r>
            <w:r w:rsidRPr="007B1EB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руб.  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по ОКЕЙ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(руб.)</w:t>
            </w: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Сумма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изменений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(+,-)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Текущий        финансовый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I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II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III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квартал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IV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квартал</w:t>
            </w: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-30 000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C64E9F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C64E9F" w:rsidP="002E3F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-30 000</w:t>
            </w:r>
          </w:p>
        </w:tc>
      </w:tr>
      <w:tr w:rsidR="002153E5" w:rsidRPr="007B1EB7" w:rsidTr="00EF17E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Прочие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Транспортные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Безвозмездные перечисления государственными м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ниципальными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Безвозмездные перечисления организациям, за и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ключением государственных и муниципальных орг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Перечисления наднациональным организациям и </w:t>
            </w:r>
          </w:p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правительствам иностранных государств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Перечисления международным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Социальное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- 30 000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C64E9F" w:rsidP="002E3F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C64E9F" w:rsidP="002E3F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-30 000</w:t>
            </w:r>
          </w:p>
        </w:tc>
      </w:tr>
      <w:tr w:rsidR="002153E5" w:rsidRPr="007B1EB7" w:rsidTr="00EF17ED">
        <w:trPr>
          <w:gridAfter w:val="1"/>
          <w:wAfter w:w="630" w:type="dxa"/>
          <w:trHeight w:val="25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уменьшаемым расходам обязуемся не допускать образования кредитной задолженности.</w:t>
            </w: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Руководитель главного распорядителя средств местного бюджета                           </w:t>
            </w:r>
            <w:r w:rsidR="004043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Чалов М.А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Исполнитель</w:t>
            </w:r>
            <w:proofErr w:type="gramEnd"/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ведущий специалист                                                                                  </w:t>
            </w:r>
            <w:r w:rsidR="003B60B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</w:t>
            </w:r>
            <w:proofErr w:type="spellStart"/>
            <w:r w:rsidR="003B60B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Бецкова</w:t>
            </w:r>
            <w:proofErr w:type="spellEnd"/>
            <w:r w:rsidR="003B60B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М.Ю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</w:tr>
      <w:tr w:rsidR="002153E5" w:rsidRPr="007B1EB7" w:rsidTr="00EF17ED">
        <w:trPr>
          <w:gridAfter w:val="1"/>
          <w:wAfter w:w="630" w:type="dxa"/>
          <w:trHeight w:val="25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153E5" w:rsidRPr="007B1EB7" w:rsidRDefault="004043E3" w:rsidP="00C64E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"16</w:t>
            </w:r>
            <w:r w:rsidR="002153E5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</w:t>
            </w:r>
            <w:r w:rsidR="00227E27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декабря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2024</w:t>
            </w:r>
            <w:r w:rsidR="002153E5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</w:tr>
    </w:tbl>
    <w:p w:rsidR="003E6BA8" w:rsidRPr="00FC7680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sectPr w:rsidR="003E6BA8" w:rsidRPr="00FC7680" w:rsidSect="002153E5">
      <w:pgSz w:w="11906" w:h="16838"/>
      <w:pgMar w:top="851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82497"/>
    <w:multiLevelType w:val="hybridMultilevel"/>
    <w:tmpl w:val="85C20B18"/>
    <w:lvl w:ilvl="0" w:tplc="06564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D7B68"/>
    <w:multiLevelType w:val="hybridMultilevel"/>
    <w:tmpl w:val="958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60E"/>
    <w:multiLevelType w:val="hybridMultilevel"/>
    <w:tmpl w:val="7FDEEB84"/>
    <w:lvl w:ilvl="0" w:tplc="22D0F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F14"/>
    <w:multiLevelType w:val="hybridMultilevel"/>
    <w:tmpl w:val="A3EC2CF0"/>
    <w:lvl w:ilvl="0" w:tplc="70502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81ECA"/>
    <w:multiLevelType w:val="hybridMultilevel"/>
    <w:tmpl w:val="B126827E"/>
    <w:lvl w:ilvl="0" w:tplc="3D2E6D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2BA"/>
    <w:rsid w:val="00013999"/>
    <w:rsid w:val="00027521"/>
    <w:rsid w:val="000658C6"/>
    <w:rsid w:val="00071349"/>
    <w:rsid w:val="000718AA"/>
    <w:rsid w:val="00091C4A"/>
    <w:rsid w:val="000A330B"/>
    <w:rsid w:val="000A409C"/>
    <w:rsid w:val="000A7CC9"/>
    <w:rsid w:val="000B182C"/>
    <w:rsid w:val="000B3205"/>
    <w:rsid w:val="000C4C81"/>
    <w:rsid w:val="000F11A8"/>
    <w:rsid w:val="001066D8"/>
    <w:rsid w:val="00110062"/>
    <w:rsid w:val="00112F06"/>
    <w:rsid w:val="001322BA"/>
    <w:rsid w:val="00163C3D"/>
    <w:rsid w:val="0016485D"/>
    <w:rsid w:val="00172B71"/>
    <w:rsid w:val="00182846"/>
    <w:rsid w:val="001A4A6B"/>
    <w:rsid w:val="001A4D2D"/>
    <w:rsid w:val="001C3A06"/>
    <w:rsid w:val="001C5723"/>
    <w:rsid w:val="002153E5"/>
    <w:rsid w:val="00220E26"/>
    <w:rsid w:val="0022549F"/>
    <w:rsid w:val="00227E27"/>
    <w:rsid w:val="002442E7"/>
    <w:rsid w:val="00265625"/>
    <w:rsid w:val="00274B35"/>
    <w:rsid w:val="00284DA3"/>
    <w:rsid w:val="002A59B4"/>
    <w:rsid w:val="002B78B3"/>
    <w:rsid w:val="002C0D8C"/>
    <w:rsid w:val="002E3FBE"/>
    <w:rsid w:val="002F4A23"/>
    <w:rsid w:val="00305066"/>
    <w:rsid w:val="00312CF5"/>
    <w:rsid w:val="0031696E"/>
    <w:rsid w:val="0033065B"/>
    <w:rsid w:val="00330CCF"/>
    <w:rsid w:val="003541EB"/>
    <w:rsid w:val="0037019E"/>
    <w:rsid w:val="00373EBC"/>
    <w:rsid w:val="003A362B"/>
    <w:rsid w:val="003B60BF"/>
    <w:rsid w:val="003E6BA8"/>
    <w:rsid w:val="004043E3"/>
    <w:rsid w:val="00432DAC"/>
    <w:rsid w:val="004555AF"/>
    <w:rsid w:val="00470511"/>
    <w:rsid w:val="00487B5D"/>
    <w:rsid w:val="004B6CCC"/>
    <w:rsid w:val="005103B2"/>
    <w:rsid w:val="005150A1"/>
    <w:rsid w:val="00537697"/>
    <w:rsid w:val="00552031"/>
    <w:rsid w:val="0059160A"/>
    <w:rsid w:val="005A2846"/>
    <w:rsid w:val="005A2A57"/>
    <w:rsid w:val="005B158B"/>
    <w:rsid w:val="005C78BD"/>
    <w:rsid w:val="005D4F17"/>
    <w:rsid w:val="005E2DBD"/>
    <w:rsid w:val="00607D5D"/>
    <w:rsid w:val="006245DC"/>
    <w:rsid w:val="00630E91"/>
    <w:rsid w:val="00632DCB"/>
    <w:rsid w:val="00651903"/>
    <w:rsid w:val="00671A0B"/>
    <w:rsid w:val="00672A53"/>
    <w:rsid w:val="00676C9F"/>
    <w:rsid w:val="00685191"/>
    <w:rsid w:val="0069165F"/>
    <w:rsid w:val="006B7594"/>
    <w:rsid w:val="006C15DD"/>
    <w:rsid w:val="006C6AA7"/>
    <w:rsid w:val="006E3526"/>
    <w:rsid w:val="006F51A6"/>
    <w:rsid w:val="00703492"/>
    <w:rsid w:val="00734C9B"/>
    <w:rsid w:val="0074051C"/>
    <w:rsid w:val="00741B80"/>
    <w:rsid w:val="00753DE8"/>
    <w:rsid w:val="007646B0"/>
    <w:rsid w:val="00780DA7"/>
    <w:rsid w:val="00785F69"/>
    <w:rsid w:val="007A4C02"/>
    <w:rsid w:val="007A6151"/>
    <w:rsid w:val="007B1EB7"/>
    <w:rsid w:val="007E3842"/>
    <w:rsid w:val="00801E87"/>
    <w:rsid w:val="008073F7"/>
    <w:rsid w:val="00827F4B"/>
    <w:rsid w:val="00840DFD"/>
    <w:rsid w:val="00856DA4"/>
    <w:rsid w:val="00873BAA"/>
    <w:rsid w:val="00884079"/>
    <w:rsid w:val="008A7F8A"/>
    <w:rsid w:val="008B4B4B"/>
    <w:rsid w:val="008B59DB"/>
    <w:rsid w:val="008C3AE0"/>
    <w:rsid w:val="008D6113"/>
    <w:rsid w:val="008E7E7C"/>
    <w:rsid w:val="008F675C"/>
    <w:rsid w:val="00911EE3"/>
    <w:rsid w:val="0094087E"/>
    <w:rsid w:val="0095741C"/>
    <w:rsid w:val="00964203"/>
    <w:rsid w:val="009651F5"/>
    <w:rsid w:val="009732DA"/>
    <w:rsid w:val="0099208B"/>
    <w:rsid w:val="00992E85"/>
    <w:rsid w:val="009B2804"/>
    <w:rsid w:val="009B6112"/>
    <w:rsid w:val="009D0BB5"/>
    <w:rsid w:val="009D7C3A"/>
    <w:rsid w:val="00A013BA"/>
    <w:rsid w:val="00A15545"/>
    <w:rsid w:val="00A541C7"/>
    <w:rsid w:val="00A9249C"/>
    <w:rsid w:val="00AA67B4"/>
    <w:rsid w:val="00AB7A6F"/>
    <w:rsid w:val="00AC32B3"/>
    <w:rsid w:val="00AC386D"/>
    <w:rsid w:val="00AC5096"/>
    <w:rsid w:val="00B06643"/>
    <w:rsid w:val="00B06EFB"/>
    <w:rsid w:val="00B61FBB"/>
    <w:rsid w:val="00B710F4"/>
    <w:rsid w:val="00B86E80"/>
    <w:rsid w:val="00B910FC"/>
    <w:rsid w:val="00BC6122"/>
    <w:rsid w:val="00BD0042"/>
    <w:rsid w:val="00BD2DD4"/>
    <w:rsid w:val="00BE780E"/>
    <w:rsid w:val="00BF06A8"/>
    <w:rsid w:val="00C06FFB"/>
    <w:rsid w:val="00C075A1"/>
    <w:rsid w:val="00C11018"/>
    <w:rsid w:val="00C306AD"/>
    <w:rsid w:val="00C33B8F"/>
    <w:rsid w:val="00C346D8"/>
    <w:rsid w:val="00C64E9F"/>
    <w:rsid w:val="00CA7CDA"/>
    <w:rsid w:val="00CD4949"/>
    <w:rsid w:val="00CF33A3"/>
    <w:rsid w:val="00D1417E"/>
    <w:rsid w:val="00D242F1"/>
    <w:rsid w:val="00D335CC"/>
    <w:rsid w:val="00D56047"/>
    <w:rsid w:val="00D72548"/>
    <w:rsid w:val="00DC443A"/>
    <w:rsid w:val="00DC465D"/>
    <w:rsid w:val="00DD1D66"/>
    <w:rsid w:val="00DD6C46"/>
    <w:rsid w:val="00DE78A4"/>
    <w:rsid w:val="00E01AEE"/>
    <w:rsid w:val="00E02F15"/>
    <w:rsid w:val="00E74B24"/>
    <w:rsid w:val="00E8101A"/>
    <w:rsid w:val="00E819F5"/>
    <w:rsid w:val="00E90FFE"/>
    <w:rsid w:val="00EA0A24"/>
    <w:rsid w:val="00EB5261"/>
    <w:rsid w:val="00EB5EF9"/>
    <w:rsid w:val="00EF17ED"/>
    <w:rsid w:val="00F1733F"/>
    <w:rsid w:val="00F2369A"/>
    <w:rsid w:val="00F357A6"/>
    <w:rsid w:val="00F469B6"/>
    <w:rsid w:val="00F63771"/>
    <w:rsid w:val="00F84528"/>
    <w:rsid w:val="00F85FCD"/>
    <w:rsid w:val="00F96182"/>
    <w:rsid w:val="00FA25FB"/>
    <w:rsid w:val="00FA5963"/>
    <w:rsid w:val="00F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http://docs.cntd.ru/document/8411936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</cp:lastModifiedBy>
  <cp:revision>18</cp:revision>
  <cp:lastPrinted>2018-08-22T11:32:00Z</cp:lastPrinted>
  <dcterms:created xsi:type="dcterms:W3CDTF">2018-08-22T11:30:00Z</dcterms:created>
  <dcterms:modified xsi:type="dcterms:W3CDTF">2024-12-18T10:18:00Z</dcterms:modified>
</cp:coreProperties>
</file>